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Телеметрическая система Geolink Orienteer MWD System (бывшее в употреблении), инв. № 1018..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