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елеметрическая система Geolink Orienteer MWD System (бывшее в употреблении), инв. № 1017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