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30, Транспортировочный ящик, инв. № ТР0008380, Транспортировочный ящик для скважинного и телеметрического оборудования, инв. № ТР001136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89 66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