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8786–ОАОФ/1/11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августа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"АЙ ДИ ЭС НАВИГАТОР";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11</w:t>
      </w:r>
      <w:r>
        <w:rPr>
          <w:rFonts w:eastAsia="Times New Roman"/>
        </w:rPr>
        <w:t>: АРНАВ: Модульная система APS для изменения\каратожа в процессе бурения нефтяных и газовых скважин, инв. № ТР0001742, Модуль соединения с телеметрической системой TMC, верхняя часть (62401-165-TM), инв. № ТР0011245, Транспортировочный ящик для скважинного и телеметрического оборудования, инв. № 00-006879.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30 754 049.40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А40-286599/2019.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"АЙ ДИ ЭС НАВИГАТОР".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«29» июля 2024г. 00:01:00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