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
Наземная система с картой фильтрации сигнала (DSP), облегченный вариант, инв. № ТР0000322,
Наземная система с картой фильтрации сигнала (DSP), облегченный вариант, инв. № ТР0000321,
Наземное приемное устройство "Аксель" (Axel surface unit) 1.1, USB-кабель Belden 3м, Сетевой кабель, инв. № ТР0001849,
Наземное приемное устройство "Аксель" (Axel surface unit) 1.1, USB-кабель Belden 3м, Сетевой кабель, инв. № ТР0001851..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6 337 947.00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