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8587–ОТПП/1/37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Дебиторская задолженость ООО "Саратовсантехопт" ИНН 6453141120 410080, Саратовская область, г Саратов, Сокурский тракт , Сумма дебиторской задолженности - 1 606,00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1 208.79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12.07.2024 00:00:00 ⇆ 16.07.2024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ИНН:702281110626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2024 года, время:  15:03:34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Харунова Лилия Тагировна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ИНН:702281110626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