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8587–ОТПП/1/36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36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36</w:t>
      </w:r>
      <w:r>
        <w:rPr>
          <w:rFonts w:eastAsia="Times New Roman"/>
        </w:rPr>
        <w:t>: Дебиторская задолженость ООО "РН-Карт" ИНН 7743529527 119071, город Москва, Малая Калужская ул, д. 15, кабинет 105 б этаж 1 , Сумма дебиторской задолженности - 236,31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52.02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А57-28207/2022.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"ИСМ-ИНВЕСТ".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(Курзин Дмитрий Владимирович)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