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8587–ОТПП/1/31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Дебиторская задолженость Лукьянов В.С. ИП ИНН 645400220900 , Сумма дебиторской задолженности - 164,00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143.10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