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8605–ОТПП/1/30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Здание МК-АБ согласно техническому заданию №318-28-06-МК-АБ зав. № 1236 инв.№ТР0011383, инв. номер ТР0011383 (ХМАО, г.Нижневартовск, Западный промышленный узел, панель 16, ул. Индустриальная, 36).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432 993.60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