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8486–ОТПП/1/4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6 публичное предложение, должник ООО «Санто-Холдинг»;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 кадастровый номер 54:33:050101:109, площадью 310 кв.м., расположенный по адресу: Новосибирская область, г. Искитим, ул. Пушкина, 20. Земельный участок площадью 1063 кв.м., с кадастровым номером: 54:33:050101:110, расположенный по адресу: Новосибирская область, г. Искитим, ул. Пушкина, д. 20. Земельный участок кадастровый номер 54:33:050101:132, площадью 5417 кв.м., расположенный по адресу Новосибирская область, г. Искитим, ул. Пушкина, 20..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819 161.45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А40-216512/2016.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«Санто-Холдинг».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Щукин Антон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Щукин Антон Олегович.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06.05.2024 10:00:00 ⇆ 15.05.2024 09:59:00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мая 2024 года, время:  09:15:42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мая 2024 года, время:  09:15:42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