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8274–ОАОФ/1/5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8274-ОАОФ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"ОПТИМА ПРОПЕРТИ МЕНЕДЖМЕНТ";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Жилое помещение (квартира) пл.: 137,5 кв.м., расположенное на 6 этаже по адресу: г. Москва, вн.тер.г. муниципальный округа Хамовники, ул. Ефремова, д. 19, корп. 2, кв. 15, к.н.: 77:01:0005011:4987..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282 075 000.00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А40-272086/2018 -24-197Б.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"ОПТИМА ПРОПЕРТИ МЕНЕДЖМЕНТ".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Сладков Артем Евгеньевич.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Сладков Артем Евгеньевич.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«08» апреля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«17» мая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(Сладков Артем Евгеньевич)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Сладков Артем Евгеньевич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