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-самосвал МАЗ 551605-230-024, № шасси (рамы) Y3M55160550005374, № двигателя 50250586, 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51 411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