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Кутилов Владимир Игоревич;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№ 47:16:0650002:1504 для ведения дачного хозяйства (земли сельскохозяйственного назначения), расположенный по адресу: Ленинградская область, Кировский муниципальный район, Шумское сельское поселение, массив Гаричи, улица Вересковая, участок 12, площадью 910+/-155.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А56-19297/2023.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Кутилов Владимир Игоревич.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марта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мая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