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8217–ОАОФ/1/3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"СОКОР-ЛОГИСТИКА";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Контейнеровоз, г.н.з. ВС837550.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А41-55938/2021.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АС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"СОКОР-ЛОГИСТИКА".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Киреева Любовь Андреевна.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апреля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11:51:06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ОГРН:1043911500841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09:57:44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ОГРНИП:318169000181599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08:57:31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ИНН:772095511022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12:49:24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ИНН:450500506119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ИНН:650118834111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апреля 2024 года, время:  10:54:08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Деркачёва Алина Вадимовна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ИНН:650118834111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12:49:24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Предеин Валерий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ИНН:450500506119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апреля 2024 года, время:  08:57:31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Стрымбовский Денис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ИНН:772095511022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2024 года, время:  09:57:44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Хабетдинов Булат Ризаханович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ОГРНИП:318169000181599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апреля 2024 года, время:  11:51:06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"ЧЕРНЯХОВСК 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ОГРН:1043911500841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(Киреева Любовь Андреевна)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Киреева Любовь Андреевна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