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148 118 597.71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А33-16158/2019.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"КРОНА".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апреля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