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8024–ОАОФ/2/1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Симаков Виктор Павлович;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Разукомплектован. Не "на ходу"..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А40-56149/2023.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08:00:00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17:00:00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«06» марта 2024г. 17:00:00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8024–ОАОФ/1/1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15:54:06;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15:12:47;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