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«Опцион-ТМ»;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м., с КН 60:27:0070206:5, этажность – 1;- Объект незавершенного строительства (нежилое здание), площадью 4818,7 кв. м, степень готовности 80%, с КН - 60:27:0070206:7; - Нежилое здание – трансформаторная подстанция, площадью 41,6 кв.м., с КН - 60:27:0070206:6, этажность – 1; расположенные по адресу: Псковская обл., г. Псков, ул. Ген. Маргелова, д. 35-Б..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20 562 900.00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А40-187706/21-177-533.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«Опцион-ТМ».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февраля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февраля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