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Перстков Андрей Геннадьевич;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А40-213113/22-160-310.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