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7966–ОАОФ/1/1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февраля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7966-ОАОФ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"СНЭ";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Система накопления электрической энергии 0,4 кВ (СНЭЭ 0,4 кВ). Примечание: Изделие незавершенное, разукомлектовано, отсутствует полный комплект рабочей документации, без возможности проверить работоспособность.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А45-14819/2021.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"СНЭ".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Сильченко Евгений Анатольевич.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Сильченко Евгений Анатольевич.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«31» декабря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«14» февраля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(Сильченко Евгений Анатольевич)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Сильченко Евгений Анатольевич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