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Крючков Алексей Игоревич;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32,6 кв.м. расположенная по адресу: г. Рязань, пр. Яблочкова, д.2, кв. 13, кадастровый номер: 62:29:0080085:43.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2 022 787.80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А54-112/2023.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Крючков Алексей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Зонов Максим Валериевич.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Зонов Максим Валериевич.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10.01.2024 09:00:00 ⇆ 17.01.2024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14:35:39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"РЕНЕССАНС"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ОГРН:1236200007482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17:29:20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ИНН:210580119425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18:07:06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Коваленко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ИНН:550510599980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08:27:21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Манукян Виктор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ИНН:622904079046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08:58:23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Метыш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ИНН:740407315136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08:48:23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Бочевар Надежда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ИНН:615514861930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08:53:57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08:53:57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08:48:23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Бочевар Надежда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ИНН:615514861930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08:58:23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Метыш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ИНН:740407315136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08:27:21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Манукян Виктор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ИНН:622904079046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18:07:06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Коваленко Иван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ИНН:550510599980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17:29:20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ИНН:210580119425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14:35:39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"РЕНЕССАНС"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ОГРН:1236200007482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