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7863–ОАОФ/2/1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Пикуля Андрей Петрович;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1/2 доли в праве общей долевой собственности, кадастровый номер: 40:22:201302:20, адрес: Калужская обл., Ферзиковский р-н, д. Судаково, д. 9а, площадь: 1500 кв.м. +/- 27. Вид разрешенного использования:Земельный участок для ведения личного подсобного хозяйства..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103 500.00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А40-23793/2022.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Пикуля Андрей Петрович.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Раянов Наиль Мансурович.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ноября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декабря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декабря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