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Полуприцеп 938502, 2001 г.в., гос. №АС 1795 70.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35 417.00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7827–ОАЗФ/1/62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36000.00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Ганущина Светлана Викторовна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(ИНН:221102396552)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65001.95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07:07:02;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05:51:46;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108500.00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23:49:24;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08:04:01;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Аюпов Умяр Саубянович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(ИНН:731103994900)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41111.00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14:47:28;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40350.00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07:23:58;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51600.00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15:08:54;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12:27:21;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 ПМК "АГРОЛЕСОМЕЛИОРАЦИЯ"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(ОГРН:1175476067018)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14:51:26;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Вишникин Кирилл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(ИНН:540545596768)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41833.00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78300.00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21:39:22;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108 500.00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85 000.00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108 500.00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