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Грузовой а/м КРАЗ 65101, модель, № двигателя ЯМЗ238М298042570, 1998 г.в., гос. №С 033 ТА 54, VIN Y6A651010W0788495.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20:05:41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07:05:12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20:56:31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20:56:31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07:05:12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20:05:41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