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А32-27449/2015.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13.11.2023 12:00:00 ⇆ 19.11.2023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7651–ОТПП/1/8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Шарохина Инна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(ИНН:121520210058)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Шляпугин Николай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(ИНН:525600045714)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Ямбатрова Екатерина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(ИНН:120202433309)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Калюжный Сергей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(ИНН:632126862191)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18:45:27;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Шарохина Инна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19.11.2023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19.11.2023 17:58:56.439404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Шляпугин Николай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36 550.50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19.11.2023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19.11.2023 16:50:53.412726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Ямбатрова Екатерина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38 750.73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19.11.2023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19.11.2023 14:38:11.702845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Калюжный Сергей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28 080.00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12:00:00 ⇆ 19.11.2023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18:45:27.173486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Ямбатрова Екатерина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143902, Московская область, г. Балашиха, ул. Зеленая, д. 32 кор. 1 кв. 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38 750.73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«Розовый слон», расчетный счет № 40702810538000173707,Московский банк ПАО Сбербанк № 9038/01793,  к/с 30101810400000000225, БИК 044525225, ИНН7707083893).В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