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7735–ОТПП/1/3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Воронина Маргарита Геннадьевна;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категория земель земли сельскохозяйственного назначения, для ведения садоводства и огородничества, кадастровый номер 62:15:0020320:344, общая площадь 500 кв.м. по адресу Рязанская обл., р-н Рязанский, с. Пущино, СТ &amp;quot;Урожай.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А54-6174/2022.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Воронина Маргарита Геннадьевна.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Гвоздева Екатерина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Гвоздева Екатерина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15.11.2023 09:00:00 ⇆ 17.11.2023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17:58:12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Сайдуллин Михаил Шаукатович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ИНН:500103801912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17:58:12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Сайдуллин Михаил Шаукатович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ИНН:500103801912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