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"ВО "СТАНКОИМПОРТ";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Универсальный балансировочный станок с вертикальной осью вращения, дорезонансного типа модели В 60 с измерительно-управляющим виюроизмерительным прибором «Сапфир-3» (грузоподъемность 1,5-60 кг)..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А40-91631/2020 74-158.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"ВО "СТАНКОИМПОРТ".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Перепечев Дмитрий Федорович.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Перепечев Дмитрий Федорович.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16.10.2023 00:00:00 ⇆ 22.10.2023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05:29:31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«ВАСТ-Новосибирск»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ОГРН:1065404014730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05:29:31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«ВАСТ-Новосибирск»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ОГРН:1065404014730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