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7618–ОАОФ/1/1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«2» октября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7618-ОАОФ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СОЛЛОГУБ НИКОЛАЙ СЕРГЕЕВИЧ;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Права требования к ИП Корякову Сергею Николаевичу (ИНН 391700377970, ОГРНИП 315392600034006, (на основании определения Арбитражного суда Калининградской области по делу № А21- 6810/2017 от 01.10.2020 г.).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2 000 000.00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А21-6810/2017.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Калининградской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СОЛЛОГУБ НИКОЛАЙ СЕРГЕЕВИЧ.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Большаков Александр Николаевич.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Большаков Александр Николаевич.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«28» августа 2023г. 12:00:00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«02» октября 2023г. 12:00:00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(Большаков Александр Николаевич)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Большаков Александр Николаевич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