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7533–ОАОФ/1/1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сентября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Икаев Александр Олегович;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 – легковой автомобильимарка/модель – Mazda 6, год выпуска – 2012, VIN – JMZGH128211502846, цвет – черный, ПТС – серия 33 РА № 118414 от 19.09.2018..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486 000.00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А43-32559/2022.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Икаев Александр Олегович.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«31» июля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«01» сентября 2023г.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2023 года, время:  11:34:59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Бурдин Дмитрий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ИНН:132708069710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2023 года, время:  15:02:41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Крюкова Светлана Евгеньевна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ИНН:525636449189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2023 года, время:  15:35:07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Аниськина Оксана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ИНН:670501200611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2023 года, время:  16:49:16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Щепетов Дмитрий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ИНН:524405731500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2023 года, время:  16:49:16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Щепетов Дмитрий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ИНН:524405731500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2023 года, время:  15:35:07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Аниськина Оксана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ИНН:670501200611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2023 года, время:  15:02:41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Крюкова Светлана Евгеньевна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ИНН:525636449189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2023 года, время:  11:34:59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Бурдин Дмитрий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ИНН:132708069710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(Любимова Анна Сергеевна)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Любимова Анна Сергеевна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