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(требование) к Закрытому акционерному обществу «Юниторг» (ИНН 7719531927, адрес: 119034, город Москва, Денежный пер., д.2) в пользу ООО «Зерновая компания «Настюша» в размере 137 379 508 рублей 13 копеек подтвержденное Решением Арбитражного суда г. Москвы по делу № А40-304756/18 от 22.03.2019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123 641.56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17:40:09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17:40:09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