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Подающий конвейер Trent PF4-BB 2012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126 017.00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