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Сверлильный станок, производства завода.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