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7321–ОАОФ/1/56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Стенды 12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6 744 742.00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