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Житков Алексей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1/5 доли в праве общей долевой собственности на жилое помещение с кадастровым номером 47:16:0000000:38362, расположенное по адресу: Ленинградская область, Кировский район, г. Кировск, ул. Ладожская, д. 10, кв. 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А56-115128/2021.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Житков Алексей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