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7230–ОАОФ/1/7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АК «Дервейс»;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Автобус ПАЗ  32042-05  А451 УВ09 №двиг.ISF3.Be 4168/89105424 ПТС 52 НУ 565833.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363 750.00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А25-755/2019.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АК «Дервейс».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апреля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июня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