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7250–ОАОФ/1/21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Права требования к АО "2462 ЦБПР" (ИНН 6952021502) в размере 977 918 020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33 444 796.21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