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6882–ОТПП/2/11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Ремни, сальники в количестве 28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3 019 620.02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А40-193449/2018.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