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Автомобиль «КАМАЗ 689934», VIN X89689934D0EV3066 Е509НР73
Переварена кабина автотранспортного средства. Автомобиль не на ходу. Разукомплектован..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26.04.2023 12:00:00 ⇆ 01.05.2023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7060–ОТПП/1/11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Черкашин Александр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(ИНН:666100393689)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Черкашин Александр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12:00:00 ⇆ 01.05.2023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 11:58:11.145241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Черкашин Александр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г.Екатеринбург, ул. Щорса 54-142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