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7060–ОТПП/1/7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Транспортная фасадная платформа Hek МСМ 32,6*1,5-2,7 двухмачтовая 2011 г.в. сер.№ 201109016, № 201109017, высота подъема Н-65м.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1 453 500.00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А60-32807/2020.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Свердловской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«УК «УЭС».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26.04.2023 12:00:00 ⇆ 01.05.2023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мая 2023 года, время:  10:41:59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КОНСАЛТИНГОВОЕ АГЕНТСТВО "ПРЕМЬЕР"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ОГРН:1150280014103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мая 2023 года, время:  10:41:59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КОНСАЛТИНГОВОЕ АГЕНТСТВО "ПРЕМЬЕР"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ОГРН:1150280014103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