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в размере 22 876 879,03 руб. к ООО "Уралэнергоналадка" (ИНН: 6670417753).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20 589 191.13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