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6983–ОАЗФ/1/8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в размере 22 876 879,03 руб. к ООО "Уралэнергоналадка" (ИНН: 6670417753).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20 589 191.13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