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6983–ОАЗФ/1/1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в размере 160 731 602,36 руб. к ООО «Атомспецстройтехника» (ИНН: 6639013830).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144 658 442.12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А60-32807/2020.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«УК «УЭС».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