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Автобус ПАЗ  32042-05  А451 УВ09 №двиг.ISF3.Be 4168/89105424 ПТС 52 НУ 565833.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