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6860–ОТПП/1/1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"Юниспектр";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с &amp;quot;Судостроительный Банк&amp;quot; (ООО), ИНН 7723008300 денежных средств в сумме 29950070,03 рублей..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13 477 531.50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А41-35174/2021.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"Юниспектр".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Денисенко Дмитрий Владимирович.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25.03.2023 10:00:00 ⇆ 27.03.2023 23:59:00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15:26:16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Евгений Олегович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ИНН:422317132236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15:26:16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Евгений Олегович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ИНН:422317132236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