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6813–ОТПП/1/1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Александрова Александра Александровна;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PEUGEOT модель 308 2008 г.в. VIN-номер VF34C5FWC55211005. Имеет внутренние и внешние дефекты, повреждения. Не на ходу. Находится в залоге у ПАО "Совкомбанк"..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А56-61587/2022.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Александрова Александра Александровна.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Каюрова Елена Всеволодовна.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16.03.2023 00:00:00 ⇆ 22.03.2023 23:59:00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23:58:26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Ртищев Дмитрий Валерьевич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ИНН:780704133783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23:58:26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Ртищев Дмитрий Валерьевич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ИНН:780704133783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