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6604–ОАОФ/2/1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общей площадью 710,9 кв.м (кадастровый номер 55:36:030120:6152), расположенное по адресу: Омская область, г. Омск, пр-кт Мира, д. 185, пом. 5П.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3 574 000.00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А46-13112/2021.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января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