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Климатическая термокаме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