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6509–ОАЗФ/1/1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6509-ОАЗФ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«ЮГ-ТРАНС»;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Реализуемое имущество: ЛОТ №1: далее по тексту указано тип ТС, наименование, государственный регистрационный номер, год выпуска, рыночная стоимость без учета НДС, знак «;» разделяет каждую единицу имущества: Тягач седельный VOLVO FM-TRUCK 4X2  2012 г., А491СР09, X9PJSG0A7DW108619 - 3 496 666,68; Тягач седельный VOLVO FM-TRUCK 4x2 2012 г., С849ОО09,   X9PJSG0A3DW108116 - 3 496 666,68; Тягач седельный VOLVO FM-TRUCK 4X2  2012 г.,  А547СТ09, YV2JSG0A3DB637836 - 3 496 666,68; Тягач седельный VOLVO FM-TRUCK 4X2 2012 г., А440СТ09,  X9PJSG0A1DW108518 - 3 496 666,68; Тягач седельный VOLVO FM-TRUCK 4X2	2012г., А450ХМ09, X9PJSG0AXDW108579 -	3 496 666,68; Тягач седельный VOLVO FM-TRUCK 4X2  2012 г., А479ХМ09, X9PJSG0A9DW109061 - 3 496 666,68; Тягач седельный VOLVO FM-TRUCK 4X2   2012 г.,  А954СТ09, X9PJSG0A3DW108584 - 3 496 666,68; Тягач седельный VOLVO FM-TRUCK 4X2 2012 г., А447ХМ09,  X9PJSG0A9DW108573 - 3 496 666,68; Тягач седельный VOLVO FM-TRUCK 4x2  2012 г., С822ОО09,  X9PJSG0AXCW108032 - 3 496 666,68; Тягач седельный VOLVO FM-TRUCK 4X2  2012 г., С785ОО09, X9PJSG0A8DW108113 - 3 496 666,68; Тягач седельный VOLVO FM-TRUCK 4X2  	2012 г., А910СТ09, X9PJSG0A3DW108620 - 3 496 666,68; Тягач седельный VOLVO FM-TRUCK 4X2  2012 г., А469СТ09, X9PJSG0A9DW108587 - 3 496 666,68; Тягач седельный VOLVO FM-TRUCK 4X2  2012 г., А489СР09, X9PJSG0A5DW108599 - 3 496 666,68; Тягач седельный VOLVO FM-TRUCK 4X2  2012 г., А481ХМ09, X9PJSG0A0DW109062 - 3 496 666,68; Тягач седельный VOLVO FM-TRUCK 4x2 2012 г.,  С820ОО09, X9P JSG0A4DW108111- 3 496 666,68; Тягач седельный VOLVO FM-TRUCK 4X2  2012 г., А490СР09,  X9PJSG0A3DW108617 -3 496 666,68; Тягач седельный VOLVO FM-TRUCK 4X2  2012 г., А755СК09,  X9PJSG0A5CW105555 - 3 496 666,68; Тягач седельный VOLVO FM-TRUCK 4X2  2012 г., А754СК09, X9PJSG0A9CW105560 - 3 496 666,68; Тягач седельный VOLVO FM-TRUCK 4X2  2012 г., А546СТ09, X9PJSGOAODW108624 - 3 496 666,68; Тягач седельный VOLVO FM-TRUCK 4X2  2012г.,  А466СТ09, X9PJSG0A2DW108589 -	3 496 666,68; Тягач седельный VOLVO FM-TRUCK 4X2  2012 г., А870СТ09, X9P JSG0AXDW108842 - 3 496 666,68; Тягач седельный VOLVO FM-TRUCK 4X2  2012 г., А478ХМ09, X9PJSG0A7DW108958 - 3 496 666,68; Тягач седельный VOLVO FM-TRUCK 4X2  2012г., А908СТ09, X9PJSG0AXDW108629 - 3 496 666,68; Тягач седельный VOLVO FM-TRUCK 4X2  2012 г., А468СТ09,  X9PJSG0A6DW108613 - 3 496 666,68; Тягач седельный VOLVO FM-TRUCK 4X2  2012 г., А441СТ09,  X9PJSG0A5DW108568 -3 496 666,68; Тягач седельный VOLVO FM-TRUCK 4X2  2012 г., А871СТ09, X9PJSG0A6DW108577 - 3 496 666,68; Тягач седельный VOLVO FM-TRUCK 4X2  2012 г., А907СТ09, X9PJSG0A8DW108841 - 3 496 666,68; Тягач седельный VOLVO FM-TRUCK 4X2  2012 г.,	А544СТ09,  X9PJSG0A3DW108553- 3 496 666,68; Тягач седельный VOLVO FM-TRUCK 4X2  2012 г., С846ОО09, X9PJSG0A1DW108101 - 3 496 666,68; Тягач седельный VOLVO FM-TRUCK 4X2  2012 г., А872СТ09, X9PJSG0AXDW108615 - 3 496 666,68; Тягач седельный VOLVO FM-TRUCK 4X2  2012г., А951СТ09,  Y9PJSG0A5DW108554 - 3 496 666,68; Тягач седельный VOLVO FM-TRUCK 4X2  2012 г., А536СР09, X9PJSG0A6DW108529- 3 496 666,68; Тягач седельный VOLVO FM-TRUCK 4X2  2012 г., А906СТ09, X9PJSG0A7DW108622-3 496 666,68; Тягач седельный VOLVO FM-TRUCK 4X2  2012г., А482СР09, X9PJSG0A4DW108562- 3 496 666,68; Тягач седельный VOLVO FM-TRUCK 4X2  2012 г., А873СТ09, X9PJSG0AXDW108551 - 3 496 666,68; Тягач седельный VOLVO FM-TRUCK 4X2  2012 г.,  А509СТ09, X9PJSG0A3DW108570 - 3 496 666,68; Тягач седельный VOLVO FM-TRUCK 4X2  2012 г., А467СТ09, X9PJSG0A7DW108460  - 3 496 666,68; Тягач седельный VOLVO FM-TRUCK 4X2  2012 г., О475ХХ09, YV2JSG0A6CB628384 - 3 496 666,68; Тягач седельный VOLVO FM-TRUCK 4X2  2012 г., А874СТ09, X9PJSG0A1DW108616 - 3 496 666,68; Тягач седельный VOLVO FM-TRUCK 4X2  2012 г., А953СТ09, X9PJSG0A4DW108626-3 496 666,68; Тягач седельный VOLVO FM-TRUCK 4X2  2012 г., А749СК09, X9PJSG0A3CW105554 - 3 496 666,68; Тягач седельный VOLVO FM-TRUCK 4X2  2012 г., А751СК09, X9PJSG0AXCW105552 - 3 496 666,68; Тягач седельный VOLVO FM-TRUCK 4X2  2012 г., А752СК09, X9PJSG0A8CW105579 -3 496 666,68; Тягач седельный VOLVO FM-TRUCK 4X2  2012 г., А477ХМ09, X9PJSG0AXDW109067-3 496 666,68; Тягач седельный VOLVO FM-TRUCK 4X2  2012 г., А955СТ09, X9PJSG0A9DW108623 - 3 496 666,68; Тягач седельный VOLVO FM-TRUCK 4X2  2012 г., А449ХМ09, X9PJSG0A3DW108598 - 3 496 666,68; Тягач седельный VOLVO FM-TRUCK 4X2  2012 г., С814ОО09, X9PJSG0A5DW108117 -	3 496 666,68; Тягач седельный VOLVO FM-TRUCK 4X2  2012 г., С824ОО09, X9PJSG0A8DW108094 - 3 496 666,68; Тягач седельный VOLVO FM-TRUCK 4X2  2012 г., А470СТ09, X9PJSG0A8DW108595 - 3 496 666,68; Тягач седельный VOLVO FM-TRUCK 4X2  2012 г., О473ХХ09, YV2JSG0A6CB628336 - 3 496 666,68; Тягач седельный VOLVO FM-TRUCK 4X2  2012 г., А753СК09, X9PJSG0A3CW105585 - 3 496 666,68; Тягач седельный VOLVO FM-TRUCK 4X2  2012 г., А487СР09, X9PJSG0AXDW108582 - 3 496 666,68; Тягач седельный VOLVO FM-TRUCK 4X2  2012 г., А476ХМ09, X9PJSG0A3DW108956 - 3 496 666,68; Тягач седельный VOLVO FM-TRUCK 4X2 2012г., А438СТ09, X9PJSG0A4DW108593 - 3 496 666,68; Тягач седельный VOLVO FM-TRUCK 4X2  2012г., А439СТ09, X9PJSG0A3DW108410 -3 496 666,68; Тягач седельный VOLVO FM-TRUCK 4X2  2012 г., А529СР09, X9PJSG0A5DW108585 - 3 496 666,68..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195 813 334.08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А25-1442/2019.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Карачаево-Черкесской Республики.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«ЮГ-ТРАНС».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Павликов Сергей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Павликов Сергей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декабря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(Павликов Сергей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Павликов Сергей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