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6498–ОТПП/1/4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6498-ОТПП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Скляренко Станислав 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легковой автомобиль марки Ланд Ровер DISCOVERYS 2004 года выпуска госномер Н404НТ178. vin SALLAAA545A306713.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769 500.00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А56-103434/2021.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Скляренко Станислав 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Панова Анна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"ПРОКОНСАЛТ".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21.12.2022 10:00:00 ⇆ 25.12.2022 11:00:00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декабря 2022 года, время:  10:59:36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Быков Леонид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ИНН:480402751601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декабря 2022 года, время:  10:59:36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Быков Леонид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ИНН:480402751601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"ПРОКОНСАЛТ")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Новинская Екатерина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