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помещение 6П, подвал, Омская обл., Омский р-н, с. Троицкое, пр. Яснополянский, 15, кадастровый номер 55:20:220302:5322,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14:35:32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"Панорама"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ОГРН:1135543020953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14:35:32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"Панорама"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ОГРН:1135543020953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