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Нежилое помещение 4П, подвал, Омская обл., Омский р-н, с. Троицкое, пр. Яснополянский, 15, кадастровый номер 55:20:220302:5320, площадь 61,8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556 200.00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09:52:28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Конев Владислав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ИНН:550406065501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09:52:28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Конев Владислав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ИНН:550406065501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